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C6746" w14:textId="77777777" w:rsidR="00225938" w:rsidRPr="00225938" w:rsidRDefault="00225938" w:rsidP="00225938">
      <w:pPr>
        <w:rPr>
          <w:b/>
          <w:bCs/>
        </w:rPr>
      </w:pPr>
      <w:r w:rsidRPr="00225938">
        <w:rPr>
          <w:b/>
          <w:bCs/>
        </w:rPr>
        <w:t>Pozvánka na zahájení studia Virtuální univerzity třetího věku (VU3V)</w:t>
      </w:r>
    </w:p>
    <w:p w14:paraId="0CE296D0" w14:textId="77777777" w:rsidR="00225938" w:rsidRPr="00225938" w:rsidRDefault="00225938" w:rsidP="00225938">
      <w:r w:rsidRPr="00225938">
        <w:t>Městská knihovna Heřmanův Městec zve všechny zapsané posluchače i případné další zájemce o seniorské vzdělávání na první přednášku zimního semestru 2026/2027.</w:t>
      </w:r>
    </w:p>
    <w:p w14:paraId="308C7E39" w14:textId="77777777" w:rsidR="002214A5" w:rsidRPr="002214A5" w:rsidRDefault="002214A5" w:rsidP="00225938">
      <w:r w:rsidRPr="002214A5">
        <w:t>Tento semestr otevíráme kurz:</w:t>
      </w:r>
    </w:p>
    <w:p w14:paraId="78492C39" w14:textId="6D82087C" w:rsidR="00225938" w:rsidRDefault="00225938" w:rsidP="00225938">
      <w:pPr>
        <w:rPr>
          <w:lang w:eastAsia="cs-CZ"/>
        </w:rPr>
      </w:pPr>
      <w:r w:rsidRPr="00225938">
        <w:rPr>
          <w:b/>
          <w:bCs/>
        </w:rPr>
        <w:t>Osobnosti české moderní architektury 20. století</w:t>
      </w:r>
      <w:r w:rsidRPr="00225938">
        <w:br/>
        <w:t xml:space="preserve">(Dozvíte se více o dílech a životě tvůrců jako Jan Kotěra, Josef Gočár či manželé </w:t>
      </w:r>
      <w:proofErr w:type="spellStart"/>
      <w:r w:rsidRPr="00225938">
        <w:t>Machoninovi</w:t>
      </w:r>
      <w:proofErr w:type="spellEnd"/>
      <w:r w:rsidRPr="00225938">
        <w:t>).</w:t>
      </w:r>
      <w:r w:rsidRPr="00225938">
        <w:rPr>
          <w:lang w:eastAsia="cs-CZ"/>
        </w:rPr>
        <w:t xml:space="preserve"> </w:t>
      </w:r>
    </w:p>
    <w:p w14:paraId="36803C32" w14:textId="05611401" w:rsidR="00225938" w:rsidRPr="00225938" w:rsidRDefault="00225938" w:rsidP="00225938">
      <w:pPr>
        <w:rPr>
          <w:b/>
          <w:bCs/>
        </w:rPr>
      </w:pPr>
      <w:r w:rsidRPr="00225938">
        <w:t xml:space="preserve"> </w:t>
      </w:r>
      <w:r w:rsidRPr="00225938">
        <w:rPr>
          <w:b/>
          <w:bCs/>
        </w:rPr>
        <w:t>První setkání: čtvrtek 8. října 2026 od 9:30 hodin</w:t>
      </w:r>
    </w:p>
    <w:p w14:paraId="7092128B" w14:textId="62958700" w:rsidR="00225938" w:rsidRPr="00225938" w:rsidRDefault="00225938" w:rsidP="00225938">
      <w:pPr>
        <w:rPr>
          <w:b/>
          <w:bCs/>
        </w:rPr>
      </w:pPr>
      <w:r w:rsidRPr="00225938">
        <w:rPr>
          <w:b/>
          <w:bCs/>
        </w:rPr>
        <w:t xml:space="preserve"> Místo konání: Městská knihovna, náměstí Míru 288</w:t>
      </w:r>
    </w:p>
    <w:p w14:paraId="78EE84B3" w14:textId="6514AA6B" w:rsidR="002214A5" w:rsidRDefault="00225938" w:rsidP="00225938">
      <w:r w:rsidRPr="00225938">
        <w:rPr>
          <w:b/>
          <w:bCs/>
        </w:rPr>
        <w:t xml:space="preserve"> Studijní poplatek: 400 Kč (hradí se při zápisu / na první schůzce</w:t>
      </w:r>
      <w:r w:rsidRPr="00225938">
        <w:t>)</w:t>
      </w:r>
    </w:p>
    <w:p w14:paraId="49917A1E" w14:textId="77777777" w:rsidR="002214A5" w:rsidRDefault="002214A5" w:rsidP="002214A5">
      <w:r w:rsidRPr="002214A5">
        <w:t xml:space="preserve">Na úvodní schůzce si nejen pustíme první </w:t>
      </w:r>
      <w:proofErr w:type="spellStart"/>
      <w:r w:rsidRPr="002214A5">
        <w:t>videopřednášku</w:t>
      </w:r>
      <w:proofErr w:type="spellEnd"/>
      <w:r w:rsidRPr="002214A5">
        <w:t>, ale také vám vysvětlíme, jak studium probíhá, jak fungují testy a jak se přihlásit do internetového portálu.</w:t>
      </w:r>
    </w:p>
    <w:p w14:paraId="34FE534C" w14:textId="163D5278" w:rsidR="002214A5" w:rsidRPr="002214A5" w:rsidRDefault="002214A5" w:rsidP="002214A5">
      <w:r w:rsidRPr="002214A5">
        <w:t>Těšíme se na Vás!</w:t>
      </w:r>
    </w:p>
    <w:p w14:paraId="67963FD1" w14:textId="7CABC795" w:rsidR="002214A5" w:rsidRDefault="002214A5" w:rsidP="00225938">
      <w:r>
        <w:t>Městská knihovna Heřmanův Městec</w:t>
      </w:r>
    </w:p>
    <w:sectPr w:rsidR="002214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30D25"/>
    <w:multiLevelType w:val="multilevel"/>
    <w:tmpl w:val="03645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4420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938"/>
    <w:rsid w:val="00025E81"/>
    <w:rsid w:val="002064E2"/>
    <w:rsid w:val="002214A5"/>
    <w:rsid w:val="00225938"/>
    <w:rsid w:val="002334FF"/>
    <w:rsid w:val="00A038DC"/>
    <w:rsid w:val="00F7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A5002"/>
  <w15:chartTrackingRefBased/>
  <w15:docId w15:val="{6DD4413A-5053-4498-AC8A-786B045F3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259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259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259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259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259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259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259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259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259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259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259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259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2593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2593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2593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2593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2593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2593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259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25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259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259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259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2593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2593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2593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259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2593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259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Jablečníková Lenka</dc:creator>
  <cp:keywords/>
  <dc:description/>
  <cp:lastModifiedBy>Obec Svinčany</cp:lastModifiedBy>
  <cp:revision>2</cp:revision>
  <dcterms:created xsi:type="dcterms:W3CDTF">2026-10-05T13:21:00Z</dcterms:created>
  <dcterms:modified xsi:type="dcterms:W3CDTF">2026-10-05T13:21:00Z</dcterms:modified>
</cp:coreProperties>
</file>